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18" w:type="dxa"/>
        <w:tblLook w:val="0480" w:firstRow="0" w:lastRow="0" w:firstColumn="1" w:lastColumn="0" w:noHBand="0" w:noVBand="1"/>
      </w:tblPr>
      <w:tblGrid>
        <w:gridCol w:w="886"/>
        <w:gridCol w:w="3673"/>
        <w:gridCol w:w="5359"/>
      </w:tblGrid>
      <w:tr w:rsidR="001C6689" w:rsidRPr="006234B7" w14:paraId="69F0A112" w14:textId="77777777" w:rsidTr="00673256">
        <w:trPr>
          <w:trHeight w:val="1123"/>
        </w:trPr>
        <w:tc>
          <w:tcPr>
            <w:tcW w:w="9918" w:type="dxa"/>
            <w:gridSpan w:val="3"/>
          </w:tcPr>
          <w:p w14:paraId="64CCD89C" w14:textId="21424CBE" w:rsidR="001C6689" w:rsidRDefault="001C6689" w:rsidP="00673256">
            <w:pPr>
              <w:spacing w:after="0"/>
              <w:ind w:right="172"/>
              <w:jc w:val="center"/>
              <w:rPr>
                <w:rFonts w:asciiTheme="minorHAnsi" w:hAnsiTheme="minorHAnsi"/>
                <w:b/>
                <w:color w:val="7030A0"/>
                <w:sz w:val="28"/>
                <w:szCs w:val="28"/>
              </w:rPr>
            </w:pPr>
          </w:p>
          <w:p w14:paraId="2F98948F" w14:textId="2772CABC" w:rsidR="00673256" w:rsidRPr="0073762D" w:rsidRDefault="00673256" w:rsidP="00673256">
            <w:pPr>
              <w:spacing w:after="0"/>
              <w:ind w:right="172"/>
              <w:jc w:val="center"/>
              <w:rPr>
                <w:rFonts w:asciiTheme="minorHAnsi" w:hAnsiTheme="minorHAnsi"/>
                <w:b/>
                <w:color w:val="7030A0"/>
                <w:sz w:val="26"/>
                <w:szCs w:val="26"/>
              </w:rPr>
            </w:pPr>
            <w:r w:rsidRPr="0073762D">
              <w:rPr>
                <w:rFonts w:asciiTheme="minorHAnsi" w:hAnsiTheme="minorHAnsi"/>
                <w:b/>
                <w:color w:val="7030A0"/>
                <w:sz w:val="26"/>
                <w:szCs w:val="26"/>
              </w:rPr>
              <w:t>OPIS PRZEDMIOTU ZAMÓWIENIA</w:t>
            </w:r>
          </w:p>
          <w:p w14:paraId="24CD1022" w14:textId="1A5ACD44" w:rsidR="00673256" w:rsidRPr="00E2539A" w:rsidRDefault="00673256" w:rsidP="00673256">
            <w:pPr>
              <w:spacing w:after="0"/>
              <w:ind w:right="172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1C6689" w:rsidRPr="006234B7" w14:paraId="49478838" w14:textId="77777777" w:rsidTr="00673256">
        <w:trPr>
          <w:trHeight w:val="407"/>
        </w:trPr>
        <w:tc>
          <w:tcPr>
            <w:tcW w:w="467" w:type="dxa"/>
          </w:tcPr>
          <w:p w14:paraId="7EE932FC" w14:textId="1E4B266E" w:rsidR="001C6689" w:rsidRPr="0073762D" w:rsidRDefault="0073762D" w:rsidP="00435FD4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3762D">
              <w:rPr>
                <w:rFonts w:asciiTheme="minorHAnsi" w:hAnsiTheme="minorHAnsi"/>
                <w:b/>
                <w:sz w:val="24"/>
                <w:szCs w:val="24"/>
              </w:rPr>
              <w:t>Obiekt nr</w:t>
            </w:r>
          </w:p>
        </w:tc>
        <w:tc>
          <w:tcPr>
            <w:tcW w:w="3835" w:type="dxa"/>
          </w:tcPr>
          <w:p w14:paraId="54C53E43" w14:textId="052887AA" w:rsidR="001C6689" w:rsidRPr="009272C3" w:rsidRDefault="001C6689" w:rsidP="00435FD4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9272C3">
              <w:rPr>
                <w:rFonts w:asciiTheme="minorHAnsi" w:hAnsiTheme="minorHAnsi"/>
                <w:b/>
                <w:sz w:val="26"/>
                <w:szCs w:val="26"/>
              </w:rPr>
              <w:t>LOKALIZACJA</w:t>
            </w:r>
          </w:p>
        </w:tc>
        <w:tc>
          <w:tcPr>
            <w:tcW w:w="5616" w:type="dxa"/>
          </w:tcPr>
          <w:p w14:paraId="2DF2738C" w14:textId="642F1405" w:rsidR="001C6689" w:rsidRPr="009272C3" w:rsidRDefault="001C6689" w:rsidP="00435FD4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9272C3">
              <w:rPr>
                <w:rFonts w:asciiTheme="minorHAnsi" w:hAnsiTheme="minorHAnsi"/>
                <w:b/>
                <w:sz w:val="26"/>
                <w:szCs w:val="26"/>
              </w:rPr>
              <w:t>INFORMACJE</w:t>
            </w:r>
            <w:r>
              <w:rPr>
                <w:rFonts w:asciiTheme="minorHAnsi" w:hAnsiTheme="minorHAnsi"/>
                <w:b/>
                <w:sz w:val="26"/>
                <w:szCs w:val="26"/>
              </w:rPr>
              <w:t xml:space="preserve"> TECHNICZNE</w:t>
            </w:r>
          </w:p>
        </w:tc>
      </w:tr>
      <w:tr w:rsidR="001C6689" w14:paraId="15ABB6C0" w14:textId="77777777" w:rsidTr="00673256">
        <w:trPr>
          <w:trHeight w:val="1120"/>
        </w:trPr>
        <w:tc>
          <w:tcPr>
            <w:tcW w:w="467" w:type="dxa"/>
          </w:tcPr>
          <w:p w14:paraId="22F90BA4" w14:textId="725D4187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1</w:t>
            </w:r>
          </w:p>
        </w:tc>
        <w:tc>
          <w:tcPr>
            <w:tcW w:w="3835" w:type="dxa"/>
          </w:tcPr>
          <w:p w14:paraId="090DA860" w14:textId="5355F085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>ul. Oboźna 1A</w:t>
            </w:r>
            <w:r>
              <w:rPr>
                <w:rFonts w:asciiTheme="minorHAnsi" w:hAnsiTheme="minorHAnsi"/>
                <w:sz w:val="26"/>
                <w:szCs w:val="26"/>
              </w:rPr>
              <w:t xml:space="preserve"> </w:t>
            </w:r>
          </w:p>
          <w:p w14:paraId="4F601CA2" w14:textId="7DA2CF4B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 xml:space="preserve">00-340 Warszawa </w:t>
            </w:r>
          </w:p>
        </w:tc>
        <w:tc>
          <w:tcPr>
            <w:tcW w:w="5616" w:type="dxa"/>
          </w:tcPr>
          <w:p w14:paraId="2837D4F0" w14:textId="19206679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OGE</w:t>
            </w:r>
          </w:p>
          <w:p w14:paraId="2D9A33B9" w14:textId="7CC878E2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DŹWIGPOL S.A. MŁAWA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1994</w:t>
            </w:r>
          </w:p>
          <w:p w14:paraId="0FBF0AC4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1125 kg</w:t>
            </w:r>
          </w:p>
          <w:p w14:paraId="2F0CB5EB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6</w:t>
            </w:r>
          </w:p>
        </w:tc>
      </w:tr>
      <w:tr w:rsidR="001C6689" w14:paraId="32D7EFD8" w14:textId="77777777" w:rsidTr="00673256">
        <w:trPr>
          <w:trHeight w:val="1106"/>
        </w:trPr>
        <w:tc>
          <w:tcPr>
            <w:tcW w:w="467" w:type="dxa"/>
          </w:tcPr>
          <w:p w14:paraId="07E077DB" w14:textId="7EA7D3E6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2</w:t>
            </w:r>
          </w:p>
        </w:tc>
        <w:tc>
          <w:tcPr>
            <w:tcW w:w="3835" w:type="dxa"/>
          </w:tcPr>
          <w:p w14:paraId="4CDBDB8B" w14:textId="47404694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>ul. Smolna 4</w:t>
            </w:r>
          </w:p>
          <w:p w14:paraId="778EB2AF" w14:textId="5EA47507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 xml:space="preserve">00-375 Warszawa </w:t>
            </w:r>
          </w:p>
        </w:tc>
        <w:tc>
          <w:tcPr>
            <w:tcW w:w="5616" w:type="dxa"/>
          </w:tcPr>
          <w:p w14:paraId="5083B474" w14:textId="5996A154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elektryczny osobowy</w:t>
            </w:r>
          </w:p>
          <w:p w14:paraId="31840EA0" w14:textId="73E5EB13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ZAKŁAD ELEKTROMECHANIKI DŹWIGOWEJ A. JANUS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2012</w:t>
            </w:r>
          </w:p>
          <w:p w14:paraId="3231CF37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450 kg</w:t>
            </w:r>
          </w:p>
          <w:p w14:paraId="3BE74892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3</w:t>
            </w:r>
          </w:p>
        </w:tc>
      </w:tr>
      <w:tr w:rsidR="001C6689" w14:paraId="253E96F4" w14:textId="77777777" w:rsidTr="00673256">
        <w:trPr>
          <w:trHeight w:val="1120"/>
        </w:trPr>
        <w:tc>
          <w:tcPr>
            <w:tcW w:w="467" w:type="dxa"/>
            <w:tcBorders>
              <w:bottom w:val="single" w:sz="4" w:space="0" w:color="auto"/>
            </w:tcBorders>
          </w:tcPr>
          <w:p w14:paraId="6DC9BB4A" w14:textId="07791086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3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14:paraId="691FF361" w14:textId="77777777" w:rsidR="000939B7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>ul. Boleść (bulwar j. Karskiego)</w:t>
            </w:r>
            <w:r>
              <w:rPr>
                <w:rFonts w:asciiTheme="minorHAnsi" w:hAnsiTheme="minorHAnsi"/>
                <w:sz w:val="26"/>
                <w:szCs w:val="26"/>
              </w:rPr>
              <w:t xml:space="preserve"> </w:t>
            </w:r>
          </w:p>
          <w:p w14:paraId="2118ED0A" w14:textId="1215CB2B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 xml:space="preserve">00-259 Warszawa </w:t>
            </w:r>
          </w:p>
        </w:tc>
        <w:tc>
          <w:tcPr>
            <w:tcW w:w="5616" w:type="dxa"/>
          </w:tcPr>
          <w:p w14:paraId="43A9A513" w14:textId="416EEC0E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DO PRZEMIESZCZANIA OSÓB NIEPEŁNOSPRAWNYCH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CIBES A8000</w:t>
            </w:r>
          </w:p>
          <w:p w14:paraId="3CDF721F" w14:textId="5C24601B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CIBES LIFT AB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2014</w:t>
            </w:r>
          </w:p>
          <w:p w14:paraId="6329DAF0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1000 kg</w:t>
            </w:r>
          </w:p>
          <w:p w14:paraId="57C1148F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2</w:t>
            </w:r>
          </w:p>
        </w:tc>
      </w:tr>
      <w:tr w:rsidR="001C6689" w14:paraId="4EE07785" w14:textId="5A3C0AF4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38"/>
        </w:trPr>
        <w:tc>
          <w:tcPr>
            <w:tcW w:w="467" w:type="dxa"/>
          </w:tcPr>
          <w:p w14:paraId="2D9EEC76" w14:textId="4A7BA2CC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4</w:t>
            </w:r>
          </w:p>
        </w:tc>
        <w:tc>
          <w:tcPr>
            <w:tcW w:w="3835" w:type="dxa"/>
          </w:tcPr>
          <w:p w14:paraId="5C605E59" w14:textId="6F2305B5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>ul. Ogrodowa 28/30</w:t>
            </w:r>
          </w:p>
          <w:p w14:paraId="7C75D104" w14:textId="014DD8BB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00-896 Warszawa</w:t>
            </w:r>
          </w:p>
        </w:tc>
        <w:tc>
          <w:tcPr>
            <w:tcW w:w="5616" w:type="dxa"/>
          </w:tcPr>
          <w:p w14:paraId="202F116A" w14:textId="69EA87E9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osobowy</w:t>
            </w:r>
          </w:p>
          <w:p w14:paraId="65D8135B" w14:textId="4603DF7C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WINDA-WARSZAWA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1965</w:t>
            </w:r>
          </w:p>
          <w:p w14:paraId="2D6B743C" w14:textId="169534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630 kg</w:t>
            </w:r>
          </w:p>
          <w:p w14:paraId="4C7D1219" w14:textId="0D8946B4" w:rsidR="001C6689" w:rsidRPr="00FE749D" w:rsidRDefault="001C6689" w:rsidP="00FE749D">
            <w:pPr>
              <w:spacing w:after="0" w:line="240" w:lineRule="auto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6</w:t>
            </w:r>
          </w:p>
        </w:tc>
      </w:tr>
      <w:tr w:rsidR="000939B7" w14:paraId="702C36FE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12"/>
        </w:trPr>
        <w:tc>
          <w:tcPr>
            <w:tcW w:w="467" w:type="dxa"/>
            <w:vMerge w:val="restart"/>
          </w:tcPr>
          <w:p w14:paraId="34F03BD2" w14:textId="77777777" w:rsidR="000939B7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7EFDC6BC" w14:textId="77777777" w:rsidR="000939B7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36D1ACAB" w14:textId="7F33BD9A" w:rsidR="000939B7" w:rsidRPr="009272C3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5</w:t>
            </w:r>
          </w:p>
        </w:tc>
        <w:tc>
          <w:tcPr>
            <w:tcW w:w="3835" w:type="dxa"/>
            <w:vMerge w:val="restart"/>
          </w:tcPr>
          <w:p w14:paraId="2B8216D1" w14:textId="77777777" w:rsidR="000939B7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25F07644" w14:textId="77777777" w:rsidR="000939B7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6E8CC168" w14:textId="38B2298A" w:rsidR="000939B7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>ul. Jana Kazimierza 62</w:t>
            </w:r>
          </w:p>
          <w:p w14:paraId="0678029A" w14:textId="16710FE5" w:rsidR="000939B7" w:rsidRPr="009272C3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01-248 Warszawa</w:t>
            </w:r>
          </w:p>
        </w:tc>
        <w:tc>
          <w:tcPr>
            <w:tcW w:w="5616" w:type="dxa"/>
          </w:tcPr>
          <w:p w14:paraId="6FBBD46B" w14:textId="05ED5C4B" w:rsidR="000939B7" w:rsidRPr="00FE749D" w:rsidRDefault="000939B7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DO PRZEMIESZCZANIA OSÓB NIEPEŁNOSPRAWNYCH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DELTA</w:t>
            </w:r>
          </w:p>
          <w:p w14:paraId="556569DB" w14:textId="691F34DB" w:rsidR="000939B7" w:rsidRPr="00FE749D" w:rsidRDefault="000939B7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ALTECH SPOL. S.R.O.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2022</w:t>
            </w:r>
          </w:p>
          <w:p w14:paraId="2E9ADCE9" w14:textId="46B6D18A" w:rsidR="000939B7" w:rsidRPr="00FE749D" w:rsidRDefault="000939B7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300 kg</w:t>
            </w:r>
          </w:p>
          <w:p w14:paraId="450872E3" w14:textId="1D13A13C" w:rsidR="000939B7" w:rsidRPr="00FE749D" w:rsidRDefault="000939B7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2</w:t>
            </w:r>
          </w:p>
        </w:tc>
      </w:tr>
      <w:tr w:rsidR="000939B7" w14:paraId="0016A248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263"/>
        </w:trPr>
        <w:tc>
          <w:tcPr>
            <w:tcW w:w="467" w:type="dxa"/>
            <w:vMerge/>
          </w:tcPr>
          <w:p w14:paraId="58C36FC7" w14:textId="73D9D81D" w:rsidR="000939B7" w:rsidRPr="009272C3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835" w:type="dxa"/>
            <w:vMerge/>
          </w:tcPr>
          <w:p w14:paraId="2342172E" w14:textId="15478584" w:rsidR="000939B7" w:rsidRPr="009272C3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5616" w:type="dxa"/>
          </w:tcPr>
          <w:p w14:paraId="4DDF72E8" w14:textId="58ABCD69" w:rsidR="000939B7" w:rsidRPr="00297B4A" w:rsidRDefault="000939B7" w:rsidP="00DE2A3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Urządzenie: </w:t>
            </w:r>
            <w:r>
              <w:rPr>
                <w:rFonts w:asciiTheme="minorHAnsi" w:hAnsiTheme="minorHAnsi"/>
              </w:rPr>
              <w:t xml:space="preserve">Dźwig, </w:t>
            </w:r>
            <w:r w:rsidRPr="00297B4A">
              <w:rPr>
                <w:rFonts w:asciiTheme="minorHAnsi" w:hAnsiTheme="minorHAnsi"/>
              </w:rPr>
              <w:t xml:space="preserve">TYP: </w:t>
            </w:r>
            <w:r>
              <w:rPr>
                <w:rFonts w:asciiTheme="minorHAnsi" w:hAnsiTheme="minorHAnsi"/>
              </w:rPr>
              <w:t>elektryczny cierny</w:t>
            </w:r>
          </w:p>
          <w:p w14:paraId="38C803C7" w14:textId="4345CC9C" w:rsidR="000939B7" w:rsidRPr="00297B4A" w:rsidRDefault="000939B7" w:rsidP="00DE2A3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WYTWÓRCA: </w:t>
            </w:r>
            <w:r>
              <w:rPr>
                <w:rFonts w:asciiTheme="minorHAnsi" w:hAnsiTheme="minorHAnsi"/>
              </w:rPr>
              <w:t xml:space="preserve">Winda Warszawa Sp. z o.o. </w:t>
            </w:r>
            <w:r w:rsidRPr="00297B4A">
              <w:rPr>
                <w:rFonts w:asciiTheme="minorHAnsi" w:hAnsiTheme="minorHAnsi"/>
              </w:rPr>
              <w:t xml:space="preserve">Rok budowy: </w:t>
            </w:r>
            <w:r>
              <w:rPr>
                <w:rFonts w:asciiTheme="minorHAnsi" w:hAnsiTheme="minorHAnsi"/>
              </w:rPr>
              <w:t>2018</w:t>
            </w:r>
          </w:p>
          <w:p w14:paraId="6C45AD40" w14:textId="77777777" w:rsidR="000939B7" w:rsidRDefault="000939B7" w:rsidP="00DE2A3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Udźwig: </w:t>
            </w:r>
            <w:r>
              <w:rPr>
                <w:rFonts w:asciiTheme="minorHAnsi" w:hAnsiTheme="minorHAnsi"/>
              </w:rPr>
              <w:t>500 kg</w:t>
            </w:r>
          </w:p>
          <w:p w14:paraId="39800A44" w14:textId="481466C9" w:rsidR="000939B7" w:rsidRPr="00FE749D" w:rsidRDefault="000939B7" w:rsidP="00DE2A3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Ilość przystanków: </w:t>
            </w:r>
            <w:r>
              <w:rPr>
                <w:rFonts w:asciiTheme="minorHAnsi" w:hAnsiTheme="minorHAnsi"/>
              </w:rPr>
              <w:t>7</w:t>
            </w:r>
          </w:p>
        </w:tc>
      </w:tr>
      <w:tr w:rsidR="001C6689" w14:paraId="01E81288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87"/>
        </w:trPr>
        <w:tc>
          <w:tcPr>
            <w:tcW w:w="467" w:type="dxa"/>
          </w:tcPr>
          <w:p w14:paraId="1EF1D9D0" w14:textId="6044EFA9" w:rsidR="001C6689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6</w:t>
            </w:r>
          </w:p>
        </w:tc>
        <w:tc>
          <w:tcPr>
            <w:tcW w:w="3835" w:type="dxa"/>
          </w:tcPr>
          <w:p w14:paraId="5D315AA8" w14:textId="5CA41CCD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ul. Wiecheckiego „Wiecha” 4</w:t>
            </w:r>
          </w:p>
          <w:p w14:paraId="33821E23" w14:textId="4BA6CD0A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00-017 Warszawa</w:t>
            </w:r>
          </w:p>
        </w:tc>
        <w:tc>
          <w:tcPr>
            <w:tcW w:w="5616" w:type="dxa"/>
          </w:tcPr>
          <w:p w14:paraId="13671A9E" w14:textId="77777777" w:rsidR="001C6689" w:rsidRPr="00297B4A" w:rsidRDefault="001C6689" w:rsidP="00B94F4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Urządzenie: </w:t>
            </w:r>
            <w:r>
              <w:rPr>
                <w:rFonts w:asciiTheme="minorHAnsi" w:hAnsiTheme="minorHAnsi"/>
              </w:rPr>
              <w:t xml:space="preserve">Dźwig, </w:t>
            </w:r>
            <w:r w:rsidRPr="00297B4A">
              <w:rPr>
                <w:rFonts w:asciiTheme="minorHAnsi" w:hAnsiTheme="minorHAnsi"/>
              </w:rPr>
              <w:t xml:space="preserve">TYP: </w:t>
            </w:r>
            <w:r>
              <w:rPr>
                <w:rFonts w:asciiTheme="minorHAnsi" w:hAnsiTheme="minorHAnsi"/>
              </w:rPr>
              <w:t>elektryczny cierny</w:t>
            </w:r>
          </w:p>
          <w:p w14:paraId="1F1DDDCA" w14:textId="66AD617B" w:rsidR="001C6689" w:rsidRPr="00297B4A" w:rsidRDefault="001C6689" w:rsidP="00B94F4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WYTWÓRCA: </w:t>
            </w:r>
            <w:r>
              <w:rPr>
                <w:rFonts w:asciiTheme="minorHAnsi" w:hAnsiTheme="minorHAnsi"/>
              </w:rPr>
              <w:t xml:space="preserve">OTIS NEW EQUIPMENT CENTER </w:t>
            </w:r>
            <w:r w:rsidRPr="00297B4A">
              <w:rPr>
                <w:rFonts w:asciiTheme="minorHAnsi" w:hAnsiTheme="minorHAnsi"/>
              </w:rPr>
              <w:t xml:space="preserve">Rok budowy: </w:t>
            </w:r>
            <w:r>
              <w:rPr>
                <w:rFonts w:asciiTheme="minorHAnsi" w:hAnsiTheme="minorHAnsi"/>
              </w:rPr>
              <w:t>2018</w:t>
            </w:r>
          </w:p>
          <w:p w14:paraId="57D24DD9" w14:textId="2BD49484" w:rsidR="001C6689" w:rsidRDefault="001C6689" w:rsidP="00B94F4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Udźwig: </w:t>
            </w:r>
            <w:r>
              <w:rPr>
                <w:rFonts w:asciiTheme="minorHAnsi" w:hAnsiTheme="minorHAnsi"/>
              </w:rPr>
              <w:t>630 kg</w:t>
            </w:r>
          </w:p>
          <w:p w14:paraId="21CAF364" w14:textId="59823258" w:rsidR="001C6689" w:rsidRPr="00297B4A" w:rsidRDefault="001C6689" w:rsidP="00B94F4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Ilość przystanków: </w:t>
            </w:r>
            <w:r>
              <w:rPr>
                <w:rFonts w:asciiTheme="minorHAnsi" w:hAnsiTheme="minorHAnsi"/>
              </w:rPr>
              <w:t>3</w:t>
            </w:r>
          </w:p>
        </w:tc>
      </w:tr>
      <w:tr w:rsidR="001C6689" w14:paraId="23AD001D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73"/>
        </w:trPr>
        <w:tc>
          <w:tcPr>
            <w:tcW w:w="467" w:type="dxa"/>
            <w:vMerge w:val="restart"/>
          </w:tcPr>
          <w:p w14:paraId="0FF2E488" w14:textId="77777777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1078194A" w14:textId="77777777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5DB662EF" w14:textId="6E546E0B" w:rsidR="001C6689" w:rsidRDefault="000939B7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7</w:t>
            </w:r>
          </w:p>
          <w:p w14:paraId="3FC5D78F" w14:textId="66C397BE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835" w:type="dxa"/>
            <w:vMerge w:val="restart"/>
          </w:tcPr>
          <w:p w14:paraId="60B597A7" w14:textId="3F3DC546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414AC3B7" w14:textId="77777777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</w:p>
          <w:p w14:paraId="0C379378" w14:textId="3187C985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 xml:space="preserve">ul. </w:t>
            </w:r>
            <w:r>
              <w:rPr>
                <w:rFonts w:asciiTheme="minorHAnsi" w:hAnsiTheme="minorHAnsi"/>
                <w:sz w:val="26"/>
                <w:szCs w:val="26"/>
              </w:rPr>
              <w:t>Szpitalna 1</w:t>
            </w:r>
          </w:p>
          <w:p w14:paraId="34DA3EF2" w14:textId="437643E8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00-020 Warszawa</w:t>
            </w:r>
          </w:p>
        </w:tc>
        <w:tc>
          <w:tcPr>
            <w:tcW w:w="5616" w:type="dxa"/>
          </w:tcPr>
          <w:p w14:paraId="21BE294E" w14:textId="77777777" w:rsidR="001C6689" w:rsidRPr="00297B4A" w:rsidRDefault="001C6689" w:rsidP="00E2539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Urządzenie: </w:t>
            </w:r>
            <w:r>
              <w:rPr>
                <w:rFonts w:asciiTheme="minorHAnsi" w:hAnsiTheme="minorHAnsi"/>
              </w:rPr>
              <w:t xml:space="preserve">Dźwig, </w:t>
            </w:r>
            <w:r w:rsidRPr="00297B4A">
              <w:rPr>
                <w:rFonts w:asciiTheme="minorHAnsi" w:hAnsiTheme="minorHAnsi"/>
              </w:rPr>
              <w:t xml:space="preserve">TYP: </w:t>
            </w:r>
            <w:r>
              <w:rPr>
                <w:rFonts w:asciiTheme="minorHAnsi" w:hAnsiTheme="minorHAnsi"/>
              </w:rPr>
              <w:t>elektryczny cierny</w:t>
            </w:r>
          </w:p>
          <w:p w14:paraId="0CF3B23A" w14:textId="4361E68A" w:rsidR="001C6689" w:rsidRPr="00297B4A" w:rsidRDefault="001C6689" w:rsidP="00E2539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WYTWÓRCA: </w:t>
            </w:r>
            <w:r>
              <w:rPr>
                <w:rFonts w:asciiTheme="minorHAnsi" w:hAnsiTheme="minorHAnsi"/>
              </w:rPr>
              <w:t xml:space="preserve">Winda Warszawa Sp. z o.o. </w:t>
            </w:r>
            <w:r w:rsidRPr="00297B4A">
              <w:rPr>
                <w:rFonts w:asciiTheme="minorHAnsi" w:hAnsiTheme="minorHAnsi"/>
              </w:rPr>
              <w:t xml:space="preserve">Rok budowy: </w:t>
            </w:r>
            <w:r>
              <w:rPr>
                <w:rFonts w:asciiTheme="minorHAnsi" w:hAnsiTheme="minorHAnsi"/>
              </w:rPr>
              <w:t>2008</w:t>
            </w:r>
          </w:p>
          <w:p w14:paraId="7C09161C" w14:textId="77777777" w:rsidR="001C6689" w:rsidRDefault="001C6689" w:rsidP="00E2539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Udźwig: </w:t>
            </w:r>
            <w:r>
              <w:rPr>
                <w:rFonts w:asciiTheme="minorHAnsi" w:hAnsiTheme="minorHAnsi"/>
              </w:rPr>
              <w:t>500 kg</w:t>
            </w:r>
          </w:p>
          <w:p w14:paraId="33AD8AA7" w14:textId="5ACD16FF" w:rsidR="001C6689" w:rsidRPr="00297B4A" w:rsidRDefault="001C6689" w:rsidP="00E2539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Ilość przystanków: </w:t>
            </w:r>
            <w:r>
              <w:rPr>
                <w:rFonts w:asciiTheme="minorHAnsi" w:hAnsiTheme="minorHAnsi"/>
              </w:rPr>
              <w:t>10</w:t>
            </w:r>
          </w:p>
        </w:tc>
      </w:tr>
      <w:tr w:rsidR="001C6689" w14:paraId="488F9FE4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05"/>
        </w:trPr>
        <w:tc>
          <w:tcPr>
            <w:tcW w:w="467" w:type="dxa"/>
            <w:vMerge/>
          </w:tcPr>
          <w:p w14:paraId="19D79E6F" w14:textId="405D9D42" w:rsidR="001C6689" w:rsidRDefault="001C6689" w:rsidP="00435FD4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3835" w:type="dxa"/>
            <w:vMerge/>
          </w:tcPr>
          <w:p w14:paraId="4FAFDE3E" w14:textId="23EB6D94" w:rsidR="001C6689" w:rsidRDefault="001C6689" w:rsidP="00435FD4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5616" w:type="dxa"/>
          </w:tcPr>
          <w:p w14:paraId="441A0AA8" w14:textId="77777777" w:rsidR="001C6689" w:rsidRPr="00297B4A" w:rsidRDefault="001C6689" w:rsidP="00770A2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Urządzenie: </w:t>
            </w:r>
            <w:r>
              <w:rPr>
                <w:rFonts w:asciiTheme="minorHAnsi" w:hAnsiTheme="minorHAnsi"/>
              </w:rPr>
              <w:t xml:space="preserve">Dźwig, </w:t>
            </w:r>
            <w:r w:rsidRPr="00297B4A">
              <w:rPr>
                <w:rFonts w:asciiTheme="minorHAnsi" w:hAnsiTheme="minorHAnsi"/>
              </w:rPr>
              <w:t xml:space="preserve">TYP: </w:t>
            </w:r>
            <w:r>
              <w:rPr>
                <w:rFonts w:asciiTheme="minorHAnsi" w:hAnsiTheme="minorHAnsi"/>
              </w:rPr>
              <w:t>elektryczny cierny</w:t>
            </w:r>
          </w:p>
          <w:p w14:paraId="45403E7A" w14:textId="5D79BCE9" w:rsidR="001C6689" w:rsidRPr="00297B4A" w:rsidRDefault="001C6689" w:rsidP="00770A2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WYTWÓRCA: </w:t>
            </w:r>
            <w:r>
              <w:rPr>
                <w:rFonts w:asciiTheme="minorHAnsi" w:hAnsiTheme="minorHAnsi"/>
              </w:rPr>
              <w:t xml:space="preserve">Winda Warszawa Sp. z o.o. </w:t>
            </w:r>
            <w:r w:rsidRPr="00297B4A">
              <w:rPr>
                <w:rFonts w:asciiTheme="minorHAnsi" w:hAnsiTheme="minorHAnsi"/>
              </w:rPr>
              <w:t xml:space="preserve">Rok budowy: </w:t>
            </w:r>
            <w:r>
              <w:rPr>
                <w:rFonts w:asciiTheme="minorHAnsi" w:hAnsiTheme="minorHAnsi"/>
              </w:rPr>
              <w:t>2009</w:t>
            </w:r>
          </w:p>
          <w:p w14:paraId="4CA9A1B7" w14:textId="77777777" w:rsidR="001C6689" w:rsidRDefault="001C6689" w:rsidP="00770A2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Udźwig: </w:t>
            </w:r>
            <w:r>
              <w:rPr>
                <w:rFonts w:asciiTheme="minorHAnsi" w:hAnsiTheme="minorHAnsi"/>
              </w:rPr>
              <w:t>500 kg</w:t>
            </w:r>
          </w:p>
          <w:p w14:paraId="28EDDEF8" w14:textId="22ADC9B1" w:rsidR="001C6689" w:rsidRPr="00297B4A" w:rsidRDefault="001C6689" w:rsidP="00770A2C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97B4A">
              <w:rPr>
                <w:rFonts w:asciiTheme="minorHAnsi" w:hAnsiTheme="minorHAnsi"/>
              </w:rPr>
              <w:t xml:space="preserve">Ilość przystanków: </w:t>
            </w:r>
            <w:r>
              <w:rPr>
                <w:rFonts w:asciiTheme="minorHAnsi" w:hAnsiTheme="minorHAnsi"/>
              </w:rPr>
              <w:t>10</w:t>
            </w:r>
          </w:p>
        </w:tc>
      </w:tr>
      <w:tr w:rsidR="001C6689" w14:paraId="4BC487EC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20"/>
        </w:trPr>
        <w:tc>
          <w:tcPr>
            <w:tcW w:w="467" w:type="dxa"/>
            <w:vMerge w:val="restart"/>
          </w:tcPr>
          <w:p w14:paraId="06E1163F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3A78CFD1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151CC1AB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779496AE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431B7D30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1A61F796" w14:textId="226E8F01" w:rsidR="001C6689" w:rsidRPr="001C6689" w:rsidRDefault="000939B7" w:rsidP="00435FD4">
            <w:pPr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8</w:t>
            </w:r>
          </w:p>
          <w:p w14:paraId="2E5F16BF" w14:textId="1BC174B7" w:rsidR="001C6689" w:rsidRDefault="001C6689" w:rsidP="00435FD4">
            <w:pPr>
              <w:rPr>
                <w:rFonts w:asciiTheme="minorHAnsi" w:hAnsiTheme="minorHAnsi"/>
              </w:rPr>
            </w:pPr>
          </w:p>
        </w:tc>
        <w:tc>
          <w:tcPr>
            <w:tcW w:w="3835" w:type="dxa"/>
            <w:vMerge w:val="restart"/>
            <w:vAlign w:val="center"/>
          </w:tcPr>
          <w:p w14:paraId="7B9A5C63" w14:textId="7FE5CFBA" w:rsidR="001C6689" w:rsidRDefault="001C6689" w:rsidP="00435FD4">
            <w:pPr>
              <w:rPr>
                <w:rFonts w:asciiTheme="minorHAnsi" w:hAnsiTheme="minorHAnsi"/>
              </w:rPr>
            </w:pPr>
          </w:p>
          <w:p w14:paraId="3CC7554C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56DB8EDD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0E2E40DD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313926D5" w14:textId="4004AB59" w:rsidR="001C6689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 w:rsidRPr="009272C3">
              <w:rPr>
                <w:rFonts w:asciiTheme="minorHAnsi" w:hAnsiTheme="minorHAnsi"/>
                <w:sz w:val="26"/>
                <w:szCs w:val="26"/>
              </w:rPr>
              <w:t>ul. Solec 93</w:t>
            </w:r>
          </w:p>
          <w:p w14:paraId="38E83C76" w14:textId="2212427F" w:rsidR="001C6689" w:rsidRPr="009272C3" w:rsidRDefault="001C6689" w:rsidP="008E7C9C">
            <w:pPr>
              <w:spacing w:after="0"/>
              <w:rPr>
                <w:rFonts w:asciiTheme="minorHAnsi" w:hAnsiTheme="minorHAnsi"/>
                <w:sz w:val="26"/>
                <w:szCs w:val="26"/>
              </w:rPr>
            </w:pPr>
            <w:r>
              <w:rPr>
                <w:rFonts w:asciiTheme="minorHAnsi" w:hAnsiTheme="minorHAnsi"/>
                <w:sz w:val="26"/>
                <w:szCs w:val="26"/>
              </w:rPr>
              <w:t>00-382 Warszawa</w:t>
            </w:r>
          </w:p>
          <w:p w14:paraId="4E1C78B1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316FD04E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20AC71DF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1D5EFB75" w14:textId="77777777" w:rsidR="001C6689" w:rsidRDefault="001C6689" w:rsidP="00435FD4">
            <w:pPr>
              <w:rPr>
                <w:rFonts w:asciiTheme="minorHAnsi" w:hAnsiTheme="minorHAnsi"/>
              </w:rPr>
            </w:pPr>
          </w:p>
          <w:p w14:paraId="65F8163A" w14:textId="3320D040" w:rsidR="001C6689" w:rsidRPr="00B74225" w:rsidRDefault="001C6689" w:rsidP="00435FD4">
            <w:pPr>
              <w:rPr>
                <w:rFonts w:asciiTheme="minorHAnsi" w:hAnsiTheme="minorHAnsi"/>
              </w:rPr>
            </w:pPr>
          </w:p>
        </w:tc>
        <w:tc>
          <w:tcPr>
            <w:tcW w:w="5616" w:type="dxa"/>
          </w:tcPr>
          <w:p w14:paraId="4E4756B7" w14:textId="3595B1FB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hydrauliczny osobowy</w:t>
            </w:r>
          </w:p>
          <w:p w14:paraId="3EC16266" w14:textId="4BB29446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MARK-DŹWIG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2009</w:t>
            </w:r>
          </w:p>
          <w:p w14:paraId="1BE8C237" w14:textId="3DC581CC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1600 kg</w:t>
            </w:r>
          </w:p>
          <w:p w14:paraId="7979ABE6" w14:textId="79FA9186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4</w:t>
            </w:r>
          </w:p>
        </w:tc>
      </w:tr>
      <w:tr w:rsidR="001C6689" w14:paraId="2279F65F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07"/>
        </w:trPr>
        <w:tc>
          <w:tcPr>
            <w:tcW w:w="467" w:type="dxa"/>
            <w:vMerge/>
          </w:tcPr>
          <w:p w14:paraId="23A4648B" w14:textId="297C00DF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3835" w:type="dxa"/>
            <w:vMerge/>
            <w:vAlign w:val="center"/>
          </w:tcPr>
          <w:p w14:paraId="21F21F22" w14:textId="10F860C0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5616" w:type="dxa"/>
          </w:tcPr>
          <w:p w14:paraId="6CF03969" w14:textId="26E207E4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osobowy elektryczny</w:t>
            </w:r>
          </w:p>
          <w:p w14:paraId="21695D90" w14:textId="114EBC4F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GRONKOWSKI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1936</w:t>
            </w:r>
          </w:p>
          <w:p w14:paraId="62371D99" w14:textId="3463BD02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500 kg</w:t>
            </w:r>
          </w:p>
          <w:p w14:paraId="60A12E4C" w14:textId="281879DC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4</w:t>
            </w:r>
          </w:p>
        </w:tc>
      </w:tr>
      <w:tr w:rsidR="001C6689" w14:paraId="09C8FBD3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33"/>
        </w:trPr>
        <w:tc>
          <w:tcPr>
            <w:tcW w:w="467" w:type="dxa"/>
            <w:vMerge/>
          </w:tcPr>
          <w:p w14:paraId="678CE2E7" w14:textId="7D52591F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3835" w:type="dxa"/>
            <w:vMerge/>
            <w:vAlign w:val="center"/>
          </w:tcPr>
          <w:p w14:paraId="552A0CC1" w14:textId="74B1E436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5616" w:type="dxa"/>
          </w:tcPr>
          <w:p w14:paraId="1E75BD0C" w14:textId="19069C58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elektryczny osobowy</w:t>
            </w:r>
          </w:p>
          <w:p w14:paraId="740E1FD4" w14:textId="6A3D2516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TRANSLIFT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2006</w:t>
            </w:r>
          </w:p>
          <w:p w14:paraId="5CE8000D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450 kg</w:t>
            </w:r>
          </w:p>
          <w:p w14:paraId="493823FA" w14:textId="065DE1B2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5</w:t>
            </w:r>
          </w:p>
        </w:tc>
      </w:tr>
      <w:tr w:rsidR="001C6689" w14:paraId="6B1F4722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07"/>
        </w:trPr>
        <w:tc>
          <w:tcPr>
            <w:tcW w:w="467" w:type="dxa"/>
            <w:vMerge/>
          </w:tcPr>
          <w:p w14:paraId="768685C4" w14:textId="77777777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3835" w:type="dxa"/>
            <w:vMerge/>
            <w:vAlign w:val="center"/>
          </w:tcPr>
          <w:p w14:paraId="4847E9F0" w14:textId="22E9985A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5616" w:type="dxa"/>
          </w:tcPr>
          <w:p w14:paraId="4D33A378" w14:textId="579E2781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hydrauliczny osobowy</w:t>
            </w:r>
          </w:p>
          <w:p w14:paraId="64DBF875" w14:textId="0F7E06E5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CITY LIFT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2016</w:t>
            </w:r>
          </w:p>
          <w:p w14:paraId="65D78B20" w14:textId="77777777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450 kg</w:t>
            </w:r>
          </w:p>
          <w:p w14:paraId="09E6823E" w14:textId="29A2C27C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4</w:t>
            </w:r>
          </w:p>
        </w:tc>
      </w:tr>
      <w:tr w:rsidR="001C6689" w14:paraId="6E1CB754" w14:textId="77777777" w:rsidTr="006732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122"/>
        </w:trPr>
        <w:tc>
          <w:tcPr>
            <w:tcW w:w="467" w:type="dxa"/>
            <w:vMerge/>
          </w:tcPr>
          <w:p w14:paraId="5BBE364E" w14:textId="77777777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3835" w:type="dxa"/>
            <w:vMerge/>
            <w:vAlign w:val="center"/>
          </w:tcPr>
          <w:p w14:paraId="771423A0" w14:textId="21C69E93" w:rsidR="001C6689" w:rsidRPr="00FE749D" w:rsidRDefault="001C6689" w:rsidP="00957DD7">
            <w:pPr>
              <w:rPr>
                <w:rFonts w:asciiTheme="minorHAnsi" w:hAnsiTheme="minorHAnsi"/>
              </w:rPr>
            </w:pPr>
          </w:p>
        </w:tc>
        <w:tc>
          <w:tcPr>
            <w:tcW w:w="5616" w:type="dxa"/>
          </w:tcPr>
          <w:p w14:paraId="0B00F02A" w14:textId="452A5F80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Urządzenie: DŹWIG</w:t>
            </w:r>
            <w:r>
              <w:rPr>
                <w:rFonts w:asciiTheme="minorHAnsi" w:hAnsiTheme="minorHAnsi"/>
              </w:rPr>
              <w:t xml:space="preserve">, </w:t>
            </w:r>
            <w:r w:rsidRPr="00FE749D">
              <w:rPr>
                <w:rFonts w:asciiTheme="minorHAnsi" w:hAnsiTheme="minorHAnsi"/>
              </w:rPr>
              <w:t>TYP: PBDS</w:t>
            </w:r>
          </w:p>
          <w:p w14:paraId="27621776" w14:textId="1D910E9D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WYTWÓRCA: KDO ZREMB WARSZAWA</w:t>
            </w:r>
            <w:r>
              <w:rPr>
                <w:rFonts w:asciiTheme="minorHAnsi" w:hAnsiTheme="minorHAnsi"/>
              </w:rPr>
              <w:t xml:space="preserve"> </w:t>
            </w:r>
            <w:r w:rsidRPr="00FE749D">
              <w:rPr>
                <w:rFonts w:asciiTheme="minorHAnsi" w:hAnsiTheme="minorHAnsi"/>
              </w:rPr>
              <w:t>Rok budowy: 1980</w:t>
            </w:r>
          </w:p>
          <w:p w14:paraId="792ADF6F" w14:textId="3A2FEC73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Udźwig: 200 kg</w:t>
            </w:r>
          </w:p>
          <w:p w14:paraId="5AA7B021" w14:textId="1B9E8E9D" w:rsidR="001C6689" w:rsidRPr="00FE749D" w:rsidRDefault="001C6689" w:rsidP="00FE749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E749D">
              <w:rPr>
                <w:rFonts w:asciiTheme="minorHAnsi" w:hAnsiTheme="minorHAnsi"/>
              </w:rPr>
              <w:t>Ilość przystanków: 4</w:t>
            </w:r>
          </w:p>
        </w:tc>
      </w:tr>
    </w:tbl>
    <w:p w14:paraId="5E73DD39" w14:textId="3952F252" w:rsidR="001C6689" w:rsidRPr="001C6689" w:rsidRDefault="001C6689" w:rsidP="001C6689">
      <w:pPr>
        <w:tabs>
          <w:tab w:val="left" w:pos="3138"/>
        </w:tabs>
      </w:pPr>
    </w:p>
    <w:sectPr w:rsidR="001C6689" w:rsidRPr="001C6689" w:rsidSect="00673256">
      <w:headerReference w:type="default" r:id="rId6"/>
      <w:footerReference w:type="default" r:id="rId7"/>
      <w:pgSz w:w="11906" w:h="16838"/>
      <w:pgMar w:top="1985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4CF5E" w14:textId="77777777" w:rsidR="00A75470" w:rsidRDefault="00A75470" w:rsidP="00932FA7">
      <w:pPr>
        <w:spacing w:after="0" w:line="240" w:lineRule="auto"/>
      </w:pPr>
      <w:r>
        <w:separator/>
      </w:r>
    </w:p>
  </w:endnote>
  <w:endnote w:type="continuationSeparator" w:id="0">
    <w:p w14:paraId="18632E87" w14:textId="77777777" w:rsidR="00A75470" w:rsidRDefault="00A75470" w:rsidP="00932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F9C5" w14:textId="648C0919" w:rsidR="001C6689" w:rsidRPr="001C6689" w:rsidRDefault="001C6689" w:rsidP="001C6689">
    <w:pPr>
      <w:pStyle w:val="Stopka"/>
      <w:tabs>
        <w:tab w:val="clear" w:pos="4536"/>
        <w:tab w:val="clear" w:pos="9072"/>
        <w:tab w:val="left" w:pos="19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2D600" w14:textId="77777777" w:rsidR="00A75470" w:rsidRDefault="00A75470" w:rsidP="00932FA7">
      <w:pPr>
        <w:spacing w:after="0" w:line="240" w:lineRule="auto"/>
      </w:pPr>
      <w:r>
        <w:separator/>
      </w:r>
    </w:p>
  </w:footnote>
  <w:footnote w:type="continuationSeparator" w:id="0">
    <w:p w14:paraId="378F1DA0" w14:textId="77777777" w:rsidR="00A75470" w:rsidRDefault="00A75470" w:rsidP="00932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3F59D" w14:textId="4DF8F485" w:rsidR="00C0437C" w:rsidRPr="001C6689" w:rsidRDefault="00622652" w:rsidP="001C668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="00932FA7" w:rsidRPr="00A11FBC">
      <w:rPr>
        <w:sz w:val="20"/>
        <w:szCs w:val="20"/>
      </w:rPr>
      <w:t>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E42"/>
    <w:rsid w:val="000401A3"/>
    <w:rsid w:val="000939B7"/>
    <w:rsid w:val="000B5DCA"/>
    <w:rsid w:val="00132507"/>
    <w:rsid w:val="00143EE1"/>
    <w:rsid w:val="001C6689"/>
    <w:rsid w:val="00297B4A"/>
    <w:rsid w:val="00341B4B"/>
    <w:rsid w:val="00357E42"/>
    <w:rsid w:val="0041520B"/>
    <w:rsid w:val="00435FD4"/>
    <w:rsid w:val="00520E20"/>
    <w:rsid w:val="00523CC9"/>
    <w:rsid w:val="005E0C82"/>
    <w:rsid w:val="00622652"/>
    <w:rsid w:val="00643616"/>
    <w:rsid w:val="00673256"/>
    <w:rsid w:val="00674E7F"/>
    <w:rsid w:val="006C09CF"/>
    <w:rsid w:val="00710ABE"/>
    <w:rsid w:val="007153B9"/>
    <w:rsid w:val="007265F1"/>
    <w:rsid w:val="0073762D"/>
    <w:rsid w:val="00770A2C"/>
    <w:rsid w:val="008E7C9C"/>
    <w:rsid w:val="009272C3"/>
    <w:rsid w:val="00932FA7"/>
    <w:rsid w:val="0094756A"/>
    <w:rsid w:val="00957DD7"/>
    <w:rsid w:val="009D7A7A"/>
    <w:rsid w:val="00A11FBC"/>
    <w:rsid w:val="00A23E74"/>
    <w:rsid w:val="00A55952"/>
    <w:rsid w:val="00A75470"/>
    <w:rsid w:val="00B74225"/>
    <w:rsid w:val="00B94F42"/>
    <w:rsid w:val="00BA23AC"/>
    <w:rsid w:val="00BD0082"/>
    <w:rsid w:val="00C0437C"/>
    <w:rsid w:val="00CC384E"/>
    <w:rsid w:val="00D13277"/>
    <w:rsid w:val="00D21A89"/>
    <w:rsid w:val="00D225D4"/>
    <w:rsid w:val="00D84FC9"/>
    <w:rsid w:val="00DE2A3E"/>
    <w:rsid w:val="00DF1E4F"/>
    <w:rsid w:val="00E2539A"/>
    <w:rsid w:val="00E52E45"/>
    <w:rsid w:val="00F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676AB"/>
  <w15:chartTrackingRefBased/>
  <w15:docId w15:val="{441B7E2B-B49F-4B25-A4DD-9AF4ADF9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5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5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32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F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2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F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Makowska Edyta</cp:lastModifiedBy>
  <cp:revision>12</cp:revision>
  <cp:lastPrinted>2024-12-11T13:00:00Z</cp:lastPrinted>
  <dcterms:created xsi:type="dcterms:W3CDTF">2024-12-09T12:45:00Z</dcterms:created>
  <dcterms:modified xsi:type="dcterms:W3CDTF">2024-12-11T13:00:00Z</dcterms:modified>
</cp:coreProperties>
</file>