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2C79BA3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7E2EB9">
        <w:rPr>
          <w:rFonts w:ascii="Calibri" w:hAnsi="Calibri" w:cs="Calibri"/>
          <w:sz w:val="22"/>
          <w:szCs w:val="22"/>
        </w:rPr>
        <w:t>2</w:t>
      </w:r>
      <w:r w:rsidR="005A6828">
        <w:rPr>
          <w:rFonts w:ascii="Calibri" w:hAnsi="Calibri" w:cs="Calibri"/>
          <w:sz w:val="22"/>
          <w:szCs w:val="22"/>
        </w:rPr>
        <w:t>0</w:t>
      </w:r>
      <w:r w:rsidR="00DC3289">
        <w:rPr>
          <w:rFonts w:ascii="Calibri" w:hAnsi="Calibri" w:cs="Calibri"/>
          <w:sz w:val="22"/>
          <w:szCs w:val="22"/>
        </w:rPr>
        <w:t>.</w:t>
      </w:r>
      <w:r w:rsidR="007E2EB9">
        <w:rPr>
          <w:rFonts w:ascii="Calibri" w:hAnsi="Calibri" w:cs="Calibri"/>
          <w:sz w:val="22"/>
          <w:szCs w:val="22"/>
        </w:rPr>
        <w:t>1</w:t>
      </w:r>
      <w:r w:rsidR="005A6828">
        <w:rPr>
          <w:rFonts w:ascii="Calibri" w:hAnsi="Calibri" w:cs="Calibri"/>
          <w:sz w:val="22"/>
          <w:szCs w:val="22"/>
        </w:rPr>
        <w:t>2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26B16C3" w14:textId="661A8ED6" w:rsidR="004F3C05" w:rsidRPr="00C666AA" w:rsidRDefault="000F1E4E" w:rsidP="004F3C05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5A6828">
        <w:rPr>
          <w:rFonts w:cs="Calibri"/>
          <w:b/>
          <w:iCs/>
        </w:rPr>
        <w:t>wykonywanie usług ochrony na nieruchomościach Zarządu Mienia m. st. Warszawy</w:t>
      </w:r>
    </w:p>
    <w:p w14:paraId="204B2441" w14:textId="01550BF6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p w14:paraId="6738231F" w14:textId="230B7BE5" w:rsidR="008D0E5E" w:rsidRPr="009A33E9" w:rsidRDefault="008D0E5E" w:rsidP="008D0E5E">
      <w:pPr>
        <w:jc w:val="center"/>
        <w:rPr>
          <w:rFonts w:cs="Calibri"/>
          <w:b/>
        </w:rPr>
      </w:pPr>
      <w:r>
        <w:rPr>
          <w:rFonts w:cs="Calibri"/>
          <w:b/>
        </w:rPr>
        <w:t>STAWKA ZA GODZINĘ WYKONANIA USŁUGI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2552"/>
        <w:gridCol w:w="1532"/>
        <w:gridCol w:w="1927"/>
        <w:gridCol w:w="1927"/>
      </w:tblGrid>
      <w:tr w:rsidR="009A33E9" w:rsidRPr="009A33E9" w14:paraId="65F05509" w14:textId="77777777" w:rsidTr="00095598">
        <w:trPr>
          <w:trHeight w:val="1720"/>
        </w:trPr>
        <w:tc>
          <w:tcPr>
            <w:tcW w:w="1696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4D3CAFB8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  <w:r w:rsidR="008D0E5E">
              <w:rPr>
                <w:rFonts w:cs="Calibri"/>
                <w:b/>
              </w:rPr>
              <w:t xml:space="preserve"> 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095598">
        <w:tc>
          <w:tcPr>
            <w:tcW w:w="1696" w:type="dxa"/>
            <w:shd w:val="clear" w:color="auto" w:fill="auto"/>
          </w:tcPr>
          <w:p w14:paraId="4D2B0076" w14:textId="37A2AADE" w:rsidR="000F1E4E" w:rsidRPr="00095598" w:rsidRDefault="00095598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71F44CDA" w14:textId="77777777" w:rsidR="000F1E4E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>ul. Smolna 4 w Warszawie – ochrona fizyczna</w:t>
            </w:r>
          </w:p>
          <w:p w14:paraId="05BD9898" w14:textId="087AEAE5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  <w:tr w:rsidR="00095598" w:rsidRPr="009A33E9" w14:paraId="14848598" w14:textId="77777777" w:rsidTr="00095598">
        <w:tc>
          <w:tcPr>
            <w:tcW w:w="1696" w:type="dxa"/>
            <w:shd w:val="clear" w:color="auto" w:fill="auto"/>
          </w:tcPr>
          <w:p w14:paraId="6D8274BE" w14:textId="09F90DCC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3293130B" w14:textId="6EB2C959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Jana Kazimierza 62</w:t>
            </w:r>
            <w:r w:rsidRPr="00095598">
              <w:rPr>
                <w:rFonts w:cs="Calibri"/>
                <w:b/>
                <w:bCs/>
              </w:rPr>
              <w:t xml:space="preserve"> w Warszawie – ochrona fizyczna;</w:t>
            </w:r>
          </w:p>
          <w:p w14:paraId="40C599DB" w14:textId="77777777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77AC31B5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23FBF414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3CF588B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</w:tr>
      <w:tr w:rsidR="00095598" w:rsidRPr="009A33E9" w14:paraId="02C8C0E9" w14:textId="77777777" w:rsidTr="00095598">
        <w:tc>
          <w:tcPr>
            <w:tcW w:w="1696" w:type="dxa"/>
            <w:shd w:val="clear" w:color="auto" w:fill="auto"/>
          </w:tcPr>
          <w:p w14:paraId="584C922A" w14:textId="436925C5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33DAC6F7" w14:textId="42D2470F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Myśliborska 53</w:t>
            </w:r>
            <w:r w:rsidRPr="00095598">
              <w:rPr>
                <w:rFonts w:cs="Calibri"/>
                <w:b/>
                <w:bCs/>
              </w:rPr>
              <w:t xml:space="preserve"> w Warszawie – ochrona fizyczna;</w:t>
            </w:r>
          </w:p>
          <w:p w14:paraId="0C903013" w14:textId="77777777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12910213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0095D14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244C1B9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</w:tr>
      <w:tr w:rsidR="00095598" w:rsidRPr="009A33E9" w14:paraId="6712284C" w14:textId="77777777" w:rsidTr="00095598">
        <w:tc>
          <w:tcPr>
            <w:tcW w:w="1696" w:type="dxa"/>
            <w:shd w:val="clear" w:color="auto" w:fill="auto"/>
          </w:tcPr>
          <w:p w14:paraId="312056B6" w14:textId="0A0EDC2A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lastRenderedPageBreak/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7720E99C" w14:textId="4B27F80D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Kobyłocha 6, gm. Szczytno</w:t>
            </w:r>
            <w:r w:rsidRPr="00095598">
              <w:rPr>
                <w:rFonts w:cs="Calibri"/>
                <w:b/>
                <w:bCs/>
              </w:rPr>
              <w:t xml:space="preserve"> – ochrona fizyczna</w:t>
            </w:r>
          </w:p>
          <w:p w14:paraId="40AB5078" w14:textId="77777777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073AE8F5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A07BEEA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63414E4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</w:tr>
      <w:tr w:rsidR="00095598" w:rsidRPr="009A33E9" w14:paraId="697CAE16" w14:textId="77777777" w:rsidTr="00095598">
        <w:tc>
          <w:tcPr>
            <w:tcW w:w="1696" w:type="dxa"/>
            <w:shd w:val="clear" w:color="auto" w:fill="auto"/>
          </w:tcPr>
          <w:p w14:paraId="3EA0D1AA" w14:textId="44AEF8E7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078F8E90" w14:textId="0505D0CD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Solec 93</w:t>
            </w:r>
            <w:r w:rsidRPr="00095598">
              <w:rPr>
                <w:rFonts w:cs="Calibri"/>
                <w:b/>
                <w:bCs/>
              </w:rPr>
              <w:t xml:space="preserve"> w Warszawie – ochrona fizyczna</w:t>
            </w:r>
          </w:p>
          <w:p w14:paraId="3A98295F" w14:textId="77777777" w:rsidR="00095598" w:rsidRPr="00095598" w:rsidRDefault="00095598" w:rsidP="00095598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7A77E757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4F2FFE5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594FE7CE" w14:textId="77777777" w:rsidR="00095598" w:rsidRPr="009A33E9" w:rsidRDefault="00095598" w:rsidP="00095598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Default="000F1E4E" w:rsidP="00A9376D">
      <w:pPr>
        <w:rPr>
          <w:rFonts w:cs="Calibri"/>
          <w:b/>
        </w:rPr>
      </w:pPr>
    </w:p>
    <w:p w14:paraId="254478D9" w14:textId="1039D39D" w:rsidR="008D0E5E" w:rsidRDefault="008D0E5E" w:rsidP="008D0E5E">
      <w:pPr>
        <w:jc w:val="center"/>
        <w:rPr>
          <w:rFonts w:cs="Calibri"/>
          <w:b/>
        </w:rPr>
      </w:pPr>
      <w:r>
        <w:rPr>
          <w:rFonts w:cs="Calibri"/>
          <w:b/>
        </w:rPr>
        <w:t>STAWKA ZA CAŁY OKRES REALIZACJI USŁUGI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2552"/>
        <w:gridCol w:w="1532"/>
        <w:gridCol w:w="1927"/>
        <w:gridCol w:w="1927"/>
      </w:tblGrid>
      <w:tr w:rsidR="008D0E5E" w:rsidRPr="009A33E9" w14:paraId="5914FE9F" w14:textId="77777777" w:rsidTr="00806EA1">
        <w:trPr>
          <w:trHeight w:val="1720"/>
        </w:trPr>
        <w:tc>
          <w:tcPr>
            <w:tcW w:w="1696" w:type="dxa"/>
            <w:shd w:val="clear" w:color="auto" w:fill="auto"/>
            <w:vAlign w:val="center"/>
          </w:tcPr>
          <w:p w14:paraId="77781310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805542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A5395F9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3AD58DB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  <w:r>
              <w:rPr>
                <w:rFonts w:cs="Calibri"/>
                <w:b/>
              </w:rPr>
              <w:t xml:space="preserve"> 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C36BCE0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1AF8A5C2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4FFBC8C9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952A189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420BC86E" w14:textId="77777777" w:rsidR="008D0E5E" w:rsidRPr="009A33E9" w:rsidRDefault="008D0E5E" w:rsidP="00806EA1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8D0E5E" w:rsidRPr="009A33E9" w14:paraId="182A9053" w14:textId="77777777" w:rsidTr="00806EA1">
        <w:tc>
          <w:tcPr>
            <w:tcW w:w="1696" w:type="dxa"/>
            <w:shd w:val="clear" w:color="auto" w:fill="auto"/>
          </w:tcPr>
          <w:p w14:paraId="157911BA" w14:textId="77777777" w:rsidR="008D0E5E" w:rsidRPr="00095598" w:rsidRDefault="008D0E5E" w:rsidP="00806EA1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60A9B8A0" w14:textId="77777777" w:rsidR="008D0E5E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>ul. Smolna 4 w Warszawie – ochrona fizyczna</w:t>
            </w:r>
          </w:p>
          <w:p w14:paraId="6A1CCAD5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6D9E3F1E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E857C2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E7BA309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</w:tr>
      <w:tr w:rsidR="008D0E5E" w:rsidRPr="009A33E9" w14:paraId="7A78C4A3" w14:textId="77777777" w:rsidTr="00806EA1">
        <w:tc>
          <w:tcPr>
            <w:tcW w:w="1696" w:type="dxa"/>
            <w:shd w:val="clear" w:color="auto" w:fill="auto"/>
          </w:tcPr>
          <w:p w14:paraId="33EF83F7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06A65CF9" w14:textId="5204A9C4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Jana Kazimierza 62</w:t>
            </w:r>
            <w:r w:rsidRPr="00095598">
              <w:rPr>
                <w:rFonts w:cs="Calibri"/>
                <w:b/>
                <w:bCs/>
              </w:rPr>
              <w:t xml:space="preserve"> w Warszawie – ochrona fizyczna</w:t>
            </w:r>
          </w:p>
          <w:p w14:paraId="37495F73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14DF91F3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5FEEE294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7736A8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</w:tr>
      <w:tr w:rsidR="008D0E5E" w:rsidRPr="009A33E9" w14:paraId="29F971FC" w14:textId="77777777" w:rsidTr="00806EA1">
        <w:tc>
          <w:tcPr>
            <w:tcW w:w="1696" w:type="dxa"/>
            <w:shd w:val="clear" w:color="auto" w:fill="auto"/>
          </w:tcPr>
          <w:p w14:paraId="061C99DA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124704C2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Kielecka 45</w:t>
            </w:r>
            <w:r w:rsidRPr="00095598">
              <w:rPr>
                <w:rFonts w:cs="Calibri"/>
                <w:b/>
                <w:bCs/>
              </w:rPr>
              <w:t xml:space="preserve"> w Warszawie – </w:t>
            </w:r>
            <w:r>
              <w:rPr>
                <w:rFonts w:cs="Calibri"/>
                <w:b/>
                <w:bCs/>
              </w:rPr>
              <w:t>wideo ochrona</w:t>
            </w:r>
          </w:p>
          <w:p w14:paraId="498E41AB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717A29FD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6A9CC30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B0B4240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</w:tr>
      <w:tr w:rsidR="00E47452" w:rsidRPr="009A33E9" w14:paraId="72A8F45F" w14:textId="77777777" w:rsidTr="00806EA1">
        <w:tc>
          <w:tcPr>
            <w:tcW w:w="1696" w:type="dxa"/>
            <w:vMerge w:val="restart"/>
            <w:shd w:val="clear" w:color="auto" w:fill="auto"/>
          </w:tcPr>
          <w:p w14:paraId="61969734" w14:textId="77777777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69338ABE" w14:textId="5D9C58B9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Myśliborska 53</w:t>
            </w:r>
            <w:r w:rsidRPr="00095598">
              <w:rPr>
                <w:rFonts w:cs="Calibri"/>
                <w:b/>
                <w:bCs/>
              </w:rPr>
              <w:t xml:space="preserve"> w Warszawie – ochrona fizyczna</w:t>
            </w:r>
          </w:p>
          <w:p w14:paraId="795E8797" w14:textId="77777777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3A84B3A0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0FEBE010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6FF7E9B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</w:tr>
      <w:tr w:rsidR="00E47452" w:rsidRPr="009A33E9" w14:paraId="7F23213B" w14:textId="77777777" w:rsidTr="00806EA1">
        <w:tc>
          <w:tcPr>
            <w:tcW w:w="1696" w:type="dxa"/>
            <w:vMerge/>
            <w:shd w:val="clear" w:color="auto" w:fill="auto"/>
          </w:tcPr>
          <w:p w14:paraId="2E7723F2" w14:textId="77777777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iCs/>
              </w:rPr>
            </w:pPr>
          </w:p>
        </w:tc>
        <w:tc>
          <w:tcPr>
            <w:tcW w:w="2552" w:type="dxa"/>
            <w:shd w:val="clear" w:color="auto" w:fill="auto"/>
          </w:tcPr>
          <w:p w14:paraId="28E414B4" w14:textId="17F1A803" w:rsidR="00E47452" w:rsidRPr="00095598" w:rsidRDefault="00E47452" w:rsidP="00E47452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Myśliborska 53</w:t>
            </w:r>
            <w:r w:rsidRPr="00095598">
              <w:rPr>
                <w:rFonts w:cs="Calibri"/>
                <w:b/>
                <w:bCs/>
              </w:rPr>
              <w:t xml:space="preserve"> w Warszawie –</w:t>
            </w:r>
            <w:r>
              <w:rPr>
                <w:rFonts w:cs="Calibri"/>
                <w:b/>
                <w:bCs/>
              </w:rPr>
              <w:t>wideo ochrona</w:t>
            </w:r>
          </w:p>
          <w:p w14:paraId="2BAAD488" w14:textId="77777777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53A8222C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433D7BC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03E83AC4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</w:tr>
      <w:tr w:rsidR="00E47452" w:rsidRPr="009A33E9" w14:paraId="02892BFC" w14:textId="77777777" w:rsidTr="00806EA1">
        <w:tc>
          <w:tcPr>
            <w:tcW w:w="1696" w:type="dxa"/>
            <w:vMerge/>
            <w:shd w:val="clear" w:color="auto" w:fill="auto"/>
          </w:tcPr>
          <w:p w14:paraId="7B2B7290" w14:textId="77777777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iCs/>
              </w:rPr>
            </w:pPr>
          </w:p>
        </w:tc>
        <w:tc>
          <w:tcPr>
            <w:tcW w:w="2552" w:type="dxa"/>
            <w:shd w:val="clear" w:color="auto" w:fill="auto"/>
          </w:tcPr>
          <w:p w14:paraId="4CD6FD9D" w14:textId="04C27382" w:rsidR="00E47452" w:rsidRPr="00095598" w:rsidRDefault="00E47452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SUMA Myśliborska</w:t>
            </w:r>
            <w:r w:rsidR="00D94DDB">
              <w:rPr>
                <w:rFonts w:cs="Calibri"/>
                <w:b/>
                <w:bCs/>
              </w:rPr>
              <w:t>:</w:t>
            </w:r>
          </w:p>
        </w:tc>
        <w:tc>
          <w:tcPr>
            <w:tcW w:w="1532" w:type="dxa"/>
            <w:shd w:val="clear" w:color="auto" w:fill="auto"/>
          </w:tcPr>
          <w:p w14:paraId="6ECC6140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31BBBFB3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0AB5FBCA" w14:textId="77777777" w:rsidR="00E47452" w:rsidRPr="009A33E9" w:rsidRDefault="00E47452" w:rsidP="00806EA1">
            <w:pPr>
              <w:rPr>
                <w:rFonts w:cs="Calibri"/>
                <w:b/>
              </w:rPr>
            </w:pPr>
          </w:p>
        </w:tc>
      </w:tr>
      <w:tr w:rsidR="008D0E5E" w:rsidRPr="009A33E9" w14:paraId="258A37B0" w14:textId="77777777" w:rsidTr="00806EA1">
        <w:tc>
          <w:tcPr>
            <w:tcW w:w="1696" w:type="dxa"/>
            <w:shd w:val="clear" w:color="auto" w:fill="auto"/>
          </w:tcPr>
          <w:p w14:paraId="56B3C836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4A14A871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Kobyłocha 6, gm. Szczytno</w:t>
            </w:r>
            <w:r w:rsidRPr="00095598">
              <w:rPr>
                <w:rFonts w:cs="Calibri"/>
                <w:b/>
                <w:bCs/>
              </w:rPr>
              <w:t xml:space="preserve"> – ochrona fizyczna</w:t>
            </w:r>
          </w:p>
          <w:p w14:paraId="158ED550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239A24DF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B854B70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3ABEC03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</w:tr>
      <w:tr w:rsidR="008D0E5E" w:rsidRPr="009A33E9" w14:paraId="0D4E9B41" w14:textId="77777777" w:rsidTr="00806EA1">
        <w:tc>
          <w:tcPr>
            <w:tcW w:w="1696" w:type="dxa"/>
            <w:shd w:val="clear" w:color="auto" w:fill="auto"/>
          </w:tcPr>
          <w:p w14:paraId="42871382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53044162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Solec 93</w:t>
            </w:r>
            <w:r w:rsidRPr="00095598">
              <w:rPr>
                <w:rFonts w:cs="Calibri"/>
                <w:b/>
                <w:bCs/>
              </w:rPr>
              <w:t xml:space="preserve"> w Warszawie – ochrona fizyczna</w:t>
            </w:r>
          </w:p>
          <w:p w14:paraId="654D40AA" w14:textId="77777777" w:rsidR="008D0E5E" w:rsidRPr="00095598" w:rsidRDefault="008D0E5E" w:rsidP="00806EA1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5FB6A175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C5CEE53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42FEAC7" w14:textId="77777777" w:rsidR="008D0E5E" w:rsidRPr="009A33E9" w:rsidRDefault="008D0E5E" w:rsidP="00806EA1">
            <w:pPr>
              <w:rPr>
                <w:rFonts w:cs="Calibri"/>
                <w:b/>
              </w:rPr>
            </w:pPr>
          </w:p>
        </w:tc>
      </w:tr>
      <w:tr w:rsidR="00361400" w:rsidRPr="009A33E9" w14:paraId="508A33B0" w14:textId="77777777" w:rsidTr="00806EA1">
        <w:tc>
          <w:tcPr>
            <w:tcW w:w="1696" w:type="dxa"/>
            <w:shd w:val="clear" w:color="auto" w:fill="auto"/>
          </w:tcPr>
          <w:p w14:paraId="7C41428D" w14:textId="46997620" w:rsidR="00361400" w:rsidRPr="00095598" w:rsidRDefault="00361400" w:rsidP="00361400">
            <w:pPr>
              <w:spacing w:after="0" w:line="240" w:lineRule="auto"/>
              <w:rPr>
                <w:rFonts w:cs="Calibri"/>
                <w:b/>
                <w:iCs/>
              </w:rPr>
            </w:pPr>
            <w:r w:rsidRPr="00095598">
              <w:rPr>
                <w:rFonts w:cs="Calibri"/>
                <w:b/>
                <w:iCs/>
              </w:rPr>
              <w:t>Wykonywanie usług ochrony</w:t>
            </w:r>
          </w:p>
        </w:tc>
        <w:tc>
          <w:tcPr>
            <w:tcW w:w="2552" w:type="dxa"/>
            <w:shd w:val="clear" w:color="auto" w:fill="auto"/>
          </w:tcPr>
          <w:p w14:paraId="0855735C" w14:textId="10B54FF0" w:rsidR="00361400" w:rsidRPr="00095598" w:rsidRDefault="00361400" w:rsidP="0036140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095598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Ogrodowa 28/30</w:t>
            </w:r>
            <w:r w:rsidRPr="00095598">
              <w:rPr>
                <w:rFonts w:cs="Calibri"/>
                <w:b/>
                <w:bCs/>
              </w:rPr>
              <w:t xml:space="preserve"> w Warszawie – ochrona </w:t>
            </w:r>
            <w:r>
              <w:rPr>
                <w:rFonts w:cs="Calibri"/>
                <w:b/>
                <w:bCs/>
              </w:rPr>
              <w:t>wideo</w:t>
            </w:r>
          </w:p>
          <w:p w14:paraId="6EA3041F" w14:textId="77777777" w:rsidR="00361400" w:rsidRPr="00095598" w:rsidRDefault="00361400" w:rsidP="0036140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532" w:type="dxa"/>
            <w:shd w:val="clear" w:color="auto" w:fill="auto"/>
          </w:tcPr>
          <w:p w14:paraId="7EE1FE7D" w14:textId="77777777" w:rsidR="00361400" w:rsidRPr="009A33E9" w:rsidRDefault="00361400" w:rsidP="00361400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3EECEA89" w14:textId="77777777" w:rsidR="00361400" w:rsidRPr="009A33E9" w:rsidRDefault="00361400" w:rsidP="00361400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21EE5D9E" w14:textId="77777777" w:rsidR="00361400" w:rsidRPr="009A33E9" w:rsidRDefault="00361400" w:rsidP="00361400">
            <w:pPr>
              <w:rPr>
                <w:rFonts w:cs="Calibri"/>
                <w:b/>
              </w:rPr>
            </w:pPr>
          </w:p>
        </w:tc>
      </w:tr>
    </w:tbl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4BB8FB9D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E47452">
        <w:rPr>
          <w:rFonts w:cs="Calibri"/>
        </w:rPr>
        <w:t>4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739A8"/>
    <w:multiLevelType w:val="hybridMultilevel"/>
    <w:tmpl w:val="9AF0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2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7"/>
  </w:num>
  <w:num w:numId="5" w16cid:durableId="1346784520">
    <w:abstractNumId w:val="33"/>
  </w:num>
  <w:num w:numId="6" w16cid:durableId="1774014981">
    <w:abstractNumId w:val="7"/>
  </w:num>
  <w:num w:numId="7" w16cid:durableId="1314986599">
    <w:abstractNumId w:val="18"/>
  </w:num>
  <w:num w:numId="8" w16cid:durableId="1605260005">
    <w:abstractNumId w:val="6"/>
  </w:num>
  <w:num w:numId="9" w16cid:durableId="1753308689">
    <w:abstractNumId w:val="28"/>
  </w:num>
  <w:num w:numId="10" w16cid:durableId="1629236522">
    <w:abstractNumId w:val="12"/>
  </w:num>
  <w:num w:numId="11" w16cid:durableId="1378892413">
    <w:abstractNumId w:val="9"/>
  </w:num>
  <w:num w:numId="12" w16cid:durableId="1469282639">
    <w:abstractNumId w:val="26"/>
  </w:num>
  <w:num w:numId="13" w16cid:durableId="2034261722">
    <w:abstractNumId w:val="13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1"/>
  </w:num>
  <w:num w:numId="16" w16cid:durableId="547573507">
    <w:abstractNumId w:val="21"/>
  </w:num>
  <w:num w:numId="17" w16cid:durableId="369770147">
    <w:abstractNumId w:val="20"/>
  </w:num>
  <w:num w:numId="18" w16cid:durableId="742069907">
    <w:abstractNumId w:val="32"/>
  </w:num>
  <w:num w:numId="19" w16cid:durableId="1125850326">
    <w:abstractNumId w:val="19"/>
  </w:num>
  <w:num w:numId="20" w16cid:durableId="1222668500">
    <w:abstractNumId w:val="17"/>
  </w:num>
  <w:num w:numId="21" w16cid:durableId="1006787057">
    <w:abstractNumId w:val="14"/>
  </w:num>
  <w:num w:numId="22" w16cid:durableId="5907016">
    <w:abstractNumId w:val="8"/>
  </w:num>
  <w:num w:numId="23" w16cid:durableId="1886747881">
    <w:abstractNumId w:val="29"/>
  </w:num>
  <w:num w:numId="24" w16cid:durableId="734931664">
    <w:abstractNumId w:val="4"/>
  </w:num>
  <w:num w:numId="25" w16cid:durableId="2015718406">
    <w:abstractNumId w:val="23"/>
  </w:num>
  <w:num w:numId="26" w16cid:durableId="1178931482">
    <w:abstractNumId w:val="11"/>
  </w:num>
  <w:num w:numId="27" w16cid:durableId="1795443186">
    <w:abstractNumId w:val="16"/>
  </w:num>
  <w:num w:numId="28" w16cid:durableId="1830169773">
    <w:abstractNumId w:val="34"/>
  </w:num>
  <w:num w:numId="29" w16cid:durableId="871377764">
    <w:abstractNumId w:val="24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30"/>
  </w:num>
  <w:num w:numId="33" w16cid:durableId="2105413332">
    <w:abstractNumId w:val="15"/>
  </w:num>
  <w:num w:numId="34" w16cid:durableId="1017735717">
    <w:abstractNumId w:val="25"/>
  </w:num>
  <w:num w:numId="35" w16cid:durableId="18577692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5D7E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598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85318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1400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C05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A6828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E2EB9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0E5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875B1"/>
    <w:rsid w:val="00D92458"/>
    <w:rsid w:val="00D94DDB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47452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29</cp:revision>
  <cp:lastPrinted>2023-03-22T12:52:00Z</cp:lastPrinted>
  <dcterms:created xsi:type="dcterms:W3CDTF">2022-11-03T10:52:00Z</dcterms:created>
  <dcterms:modified xsi:type="dcterms:W3CDTF">2024-12-20T15:12:00Z</dcterms:modified>
</cp:coreProperties>
</file>