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4F386B73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C36C35">
        <w:rPr>
          <w:rFonts w:cs="Calibri"/>
        </w:rPr>
        <w:t>266W</w:t>
      </w:r>
      <w:r w:rsidRPr="00C666AA">
        <w:rPr>
          <w:rFonts w:cs="Calibri"/>
        </w:rPr>
        <w:t>/202</w:t>
      </w:r>
      <w:r w:rsidR="00116850">
        <w:rPr>
          <w:rFonts w:cs="Calibri"/>
        </w:rPr>
        <w:t>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5C44562A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116850">
        <w:rPr>
          <w:rFonts w:cs="Calibri"/>
        </w:rPr>
        <w:t>24</w:t>
      </w:r>
      <w:r w:rsidRPr="004F2716">
        <w:rPr>
          <w:rFonts w:cs="Calibri"/>
        </w:rPr>
        <w:t>.</w:t>
      </w:r>
      <w:r w:rsidR="00116850">
        <w:rPr>
          <w:rFonts w:cs="Calibri"/>
        </w:rPr>
        <w:t>0</w:t>
      </w:r>
      <w:r w:rsidR="00A21859">
        <w:rPr>
          <w:rFonts w:cs="Calibri"/>
        </w:rPr>
        <w:t>1</w:t>
      </w:r>
      <w:r w:rsidRPr="00C666AA">
        <w:rPr>
          <w:rFonts w:cs="Calibri"/>
        </w:rPr>
        <w:t>.202</w:t>
      </w:r>
      <w:r w:rsidR="00116850">
        <w:rPr>
          <w:rFonts w:cs="Calibri"/>
        </w:rPr>
        <w:t>5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7903D383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21859">
        <w:rPr>
          <w:rFonts w:cs="Calibri"/>
          <w:b/>
          <w:i/>
        </w:rPr>
        <w:t xml:space="preserve">zabezpieczeń nieruchomości przy ul. </w:t>
      </w:r>
      <w:r w:rsidR="00116850">
        <w:rPr>
          <w:rFonts w:cs="Calibri"/>
          <w:b/>
          <w:i/>
        </w:rPr>
        <w:t>Baletowej 22B</w:t>
      </w:r>
      <w:r w:rsidR="00A21859">
        <w:rPr>
          <w:rFonts w:cs="Calibri"/>
          <w:b/>
          <w:i/>
        </w:rPr>
        <w:t xml:space="preserve"> w Warszawie 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1C8F1C8E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A21859">
        <w:rPr>
          <w:rFonts w:cs="Calibri"/>
        </w:rPr>
        <w:t xml:space="preserve"> </w:t>
      </w:r>
      <w:r w:rsidR="00C94E45">
        <w:rPr>
          <w:rFonts w:cs="Calibri"/>
        </w:rPr>
        <w:t xml:space="preserve">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A21859">
        <w:rPr>
          <w:rFonts w:cs="Calibri"/>
        </w:rPr>
        <w:t>Przedmiarz</w:t>
      </w:r>
      <w:r w:rsidR="00E70E00">
        <w:rPr>
          <w:rFonts w:cs="Calibri"/>
        </w:rPr>
        <w:t>e</w:t>
      </w:r>
      <w:r w:rsidR="00C37792">
        <w:rPr>
          <w:rFonts w:cs="Calibri"/>
        </w:rPr>
        <w:t xml:space="preserve"> </w:t>
      </w:r>
      <w:r w:rsidR="00A21859">
        <w:rPr>
          <w:rFonts w:cs="Calibri"/>
        </w:rPr>
        <w:t xml:space="preserve">na nieruchomości położnej przy ul. </w:t>
      </w:r>
      <w:r w:rsidR="001F7CF2">
        <w:rPr>
          <w:rFonts w:cs="Calibri"/>
        </w:rPr>
        <w:t>Baletowej 22B</w:t>
      </w:r>
      <w:r w:rsidR="00C37792">
        <w:rPr>
          <w:rFonts w:cs="Calibri"/>
        </w:rPr>
        <w:t xml:space="preserve">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4615EEC6" w:rsidR="00461E3C" w:rsidRDefault="00A2185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1317A871" w14:textId="1AFE10C2" w:rsidR="00A21859" w:rsidRDefault="00A2185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Zdjęcia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65D35EC3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</w:t>
      </w:r>
      <w:r w:rsidR="00144355">
        <w:rPr>
          <w:rFonts w:cs="Calibri"/>
        </w:rPr>
        <w:t xml:space="preserve">w zakresie zabezpieczenia nieruchomości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7E83330C" w14:textId="5D22123C" w:rsidR="00C94E45" w:rsidRPr="0088514D" w:rsidRDefault="00C94E45" w:rsidP="0088514D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  <w:r w:rsidR="007C708D" w:rsidRPr="0088514D">
        <w:rPr>
          <w:rFonts w:cs="Calibri"/>
        </w:rPr>
        <w:t>10</w:t>
      </w:r>
      <w:r w:rsidRPr="0088514D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3965BD18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144355">
        <w:rPr>
          <w:rFonts w:cs="Calibri"/>
          <w:bCs/>
        </w:rPr>
        <w:t>1</w:t>
      </w:r>
      <w:r w:rsidR="001F7CF2">
        <w:rPr>
          <w:rFonts w:cs="Calibri"/>
          <w:bCs/>
        </w:rPr>
        <w:t>4</w:t>
      </w:r>
      <w:r w:rsidR="00982DB8">
        <w:rPr>
          <w:rFonts w:cs="Calibri"/>
          <w:bCs/>
        </w:rPr>
        <w:t xml:space="preserve"> </w:t>
      </w:r>
      <w:r w:rsidR="001F7CF2">
        <w:rPr>
          <w:rFonts w:cs="Calibri"/>
          <w:bCs/>
        </w:rPr>
        <w:t>lutego</w:t>
      </w:r>
      <w:r w:rsidR="00C94E45">
        <w:rPr>
          <w:rFonts w:cs="Calibri"/>
          <w:bCs/>
        </w:rPr>
        <w:t xml:space="preserve"> 202</w:t>
      </w:r>
      <w:r w:rsidR="001F7CF2">
        <w:rPr>
          <w:rFonts w:cs="Calibri"/>
          <w:bCs/>
        </w:rPr>
        <w:t>5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3D18128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1F7CF2">
        <w:rPr>
          <w:rFonts w:cs="Calibri"/>
          <w:b/>
          <w:bCs/>
        </w:rPr>
        <w:t>30</w:t>
      </w:r>
      <w:r w:rsidR="008836CC">
        <w:rPr>
          <w:rFonts w:cs="Calibri"/>
          <w:b/>
          <w:bCs/>
        </w:rPr>
        <w:t xml:space="preserve"> </w:t>
      </w:r>
      <w:r w:rsidR="001F7CF2">
        <w:rPr>
          <w:rFonts w:cs="Calibri"/>
          <w:b/>
          <w:bCs/>
        </w:rPr>
        <w:t>stycznia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1F7CF2">
        <w:rPr>
          <w:rFonts w:cs="Calibri"/>
          <w:b/>
        </w:rPr>
        <w:t>9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 xml:space="preserve">Wykonanie </w:t>
      </w:r>
      <w:r w:rsidR="008836CC">
        <w:rPr>
          <w:rFonts w:cs="Calibri"/>
        </w:rPr>
        <w:t xml:space="preserve">zabezpieczeń </w:t>
      </w:r>
      <w:r w:rsidR="001F7CF2">
        <w:rPr>
          <w:rFonts w:cs="Calibri"/>
        </w:rPr>
        <w:t>Baletowa 22B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6F4B01C5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88514D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</w:t>
      </w:r>
      <w:r w:rsidRPr="00C666AA">
        <w:rPr>
          <w:rFonts w:cs="Calibri"/>
        </w:rPr>
        <w:lastRenderedPageBreak/>
        <w:t>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86D9B82" w14:textId="77777777" w:rsidR="000F440C" w:rsidRDefault="000F440C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5F1169B6" w:rsidR="00130AE2" w:rsidRDefault="005B0E86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41293E1F" w14:textId="5F50D791" w:rsidR="00B40B45" w:rsidRPr="00C37792" w:rsidRDefault="00B40B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Zdjęcia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A2F"/>
    <w:multiLevelType w:val="hybridMultilevel"/>
    <w:tmpl w:val="63F082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2"/>
  </w:num>
  <w:num w:numId="5" w16cid:durableId="1187059332">
    <w:abstractNumId w:val="9"/>
  </w:num>
  <w:num w:numId="6" w16cid:durableId="220480960">
    <w:abstractNumId w:val="13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  <w:num w:numId="15" w16cid:durableId="316571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6C17"/>
    <w:rsid w:val="000E587F"/>
    <w:rsid w:val="000E658F"/>
    <w:rsid w:val="000F1ED3"/>
    <w:rsid w:val="000F440C"/>
    <w:rsid w:val="001015CF"/>
    <w:rsid w:val="00116850"/>
    <w:rsid w:val="0011708C"/>
    <w:rsid w:val="00130AE2"/>
    <w:rsid w:val="00144355"/>
    <w:rsid w:val="00163C07"/>
    <w:rsid w:val="001912C4"/>
    <w:rsid w:val="001A0A33"/>
    <w:rsid w:val="001D7839"/>
    <w:rsid w:val="001E59DF"/>
    <w:rsid w:val="001F7CF2"/>
    <w:rsid w:val="0020318B"/>
    <w:rsid w:val="00214974"/>
    <w:rsid w:val="00214D74"/>
    <w:rsid w:val="0024014F"/>
    <w:rsid w:val="00247686"/>
    <w:rsid w:val="0027306F"/>
    <w:rsid w:val="002C4F9F"/>
    <w:rsid w:val="002F1A73"/>
    <w:rsid w:val="003219EA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30EBD"/>
    <w:rsid w:val="0054486C"/>
    <w:rsid w:val="0059495A"/>
    <w:rsid w:val="00594BA6"/>
    <w:rsid w:val="005B0E86"/>
    <w:rsid w:val="005B4CCE"/>
    <w:rsid w:val="005D5A81"/>
    <w:rsid w:val="006145C7"/>
    <w:rsid w:val="006311D7"/>
    <w:rsid w:val="00686391"/>
    <w:rsid w:val="006E1078"/>
    <w:rsid w:val="006E17CA"/>
    <w:rsid w:val="007218BF"/>
    <w:rsid w:val="0074110A"/>
    <w:rsid w:val="0075449D"/>
    <w:rsid w:val="007813FE"/>
    <w:rsid w:val="00782C71"/>
    <w:rsid w:val="00784B2E"/>
    <w:rsid w:val="007B139F"/>
    <w:rsid w:val="007C708D"/>
    <w:rsid w:val="007E2DFE"/>
    <w:rsid w:val="00835E21"/>
    <w:rsid w:val="008608B7"/>
    <w:rsid w:val="008836CC"/>
    <w:rsid w:val="0088514D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21859"/>
    <w:rsid w:val="00A37F5F"/>
    <w:rsid w:val="00A869AE"/>
    <w:rsid w:val="00AF5462"/>
    <w:rsid w:val="00B04624"/>
    <w:rsid w:val="00B05377"/>
    <w:rsid w:val="00B06830"/>
    <w:rsid w:val="00B06971"/>
    <w:rsid w:val="00B2407E"/>
    <w:rsid w:val="00B34AC8"/>
    <w:rsid w:val="00B40B45"/>
    <w:rsid w:val="00B42909"/>
    <w:rsid w:val="00B72239"/>
    <w:rsid w:val="00B7243F"/>
    <w:rsid w:val="00BF4207"/>
    <w:rsid w:val="00BF4488"/>
    <w:rsid w:val="00C36C35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80</cp:revision>
  <cp:lastPrinted>2024-10-03T07:31:00Z</cp:lastPrinted>
  <dcterms:created xsi:type="dcterms:W3CDTF">2023-01-02T14:03:00Z</dcterms:created>
  <dcterms:modified xsi:type="dcterms:W3CDTF">2025-01-24T10:00:00Z</dcterms:modified>
</cp:coreProperties>
</file>